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331741">
              <w:rPr>
                <w:szCs w:val="28"/>
                <w:lang w:val="en-US"/>
              </w:rPr>
              <w:t>7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331741" w:rsidRPr="0033174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331741" w:rsidRPr="00331741">
        <w:rPr>
          <w:szCs w:val="28"/>
        </w:rPr>
        <w:t>6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102D2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331741">
        <w:rPr>
          <w:szCs w:val="28"/>
          <w:lang w:val="en-US"/>
        </w:rPr>
        <w:t>6</w:t>
      </w:r>
      <w:r w:rsidR="002E3581">
        <w:rPr>
          <w:szCs w:val="28"/>
          <w:lang w:val="en-US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327D80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</w:t>
            </w:r>
            <w:r w:rsidR="00331741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331741" w:rsidRPr="00B277D6" w:rsidRDefault="00331741" w:rsidP="00331741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331741" w:rsidRPr="00B277D6" w:rsidRDefault="00331741" w:rsidP="00331741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686</w:t>
      </w:r>
    </w:p>
    <w:p w:rsidR="00331741" w:rsidRPr="00B277D6" w:rsidRDefault="00331741" w:rsidP="0033174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331741" w:rsidRPr="00B277D6" w:rsidRDefault="00331741" w:rsidP="00331741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6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331741" w:rsidRPr="00B277D6" w:rsidRDefault="00331741" w:rsidP="0033174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331741" w:rsidRPr="00B277D6" w:rsidRDefault="00331741" w:rsidP="0033174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331741" w:rsidRPr="00B277D6" w:rsidTr="00B64BB1">
        <w:tc>
          <w:tcPr>
            <w:tcW w:w="629" w:type="dxa"/>
            <w:vAlign w:val="center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331741" w:rsidRPr="00B277D6" w:rsidRDefault="00331741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331741" w:rsidRPr="00B277D6" w:rsidRDefault="00331741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 xml:space="preserve">Антонова </w:t>
            </w:r>
          </w:p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>Анастасия Вячеславовна</w:t>
            </w:r>
          </w:p>
          <w:p w:rsidR="00331741" w:rsidRPr="00331741" w:rsidRDefault="00331741" w:rsidP="00331741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 xml:space="preserve">Казанцева </w:t>
            </w:r>
          </w:p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>Татьяна Александровна</w:t>
            </w:r>
          </w:p>
        </w:tc>
        <w:tc>
          <w:tcPr>
            <w:tcW w:w="5245" w:type="dxa"/>
          </w:tcPr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 xml:space="preserve">Калинина </w:t>
            </w:r>
          </w:p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>Клавдия Александровна</w:t>
            </w:r>
          </w:p>
        </w:tc>
        <w:tc>
          <w:tcPr>
            <w:tcW w:w="5245" w:type="dxa"/>
          </w:tcPr>
          <w:p w:rsidR="00331741" w:rsidRPr="00331741" w:rsidRDefault="00331741" w:rsidP="00331741">
            <w:pPr>
              <w:rPr>
                <w:szCs w:val="28"/>
              </w:rPr>
            </w:pPr>
            <w:r w:rsidRPr="00331741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331741">
              <w:rPr>
                <w:szCs w:val="28"/>
              </w:rPr>
              <w:t>Старожиловское</w:t>
            </w:r>
            <w:proofErr w:type="spellEnd"/>
            <w:r w:rsidRPr="00331741">
              <w:rPr>
                <w:szCs w:val="28"/>
              </w:rPr>
              <w:t xml:space="preserve"> городское поселение </w:t>
            </w:r>
            <w:proofErr w:type="spellStart"/>
            <w:r w:rsidRPr="00331741">
              <w:rPr>
                <w:szCs w:val="28"/>
              </w:rPr>
              <w:t>Старожиловского</w:t>
            </w:r>
            <w:proofErr w:type="spellEnd"/>
            <w:r w:rsidRPr="00331741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 xml:space="preserve">Полякова </w:t>
            </w:r>
          </w:p>
          <w:p w:rsidR="00331741" w:rsidRPr="00331741" w:rsidRDefault="00331741" w:rsidP="00331741">
            <w:pPr>
              <w:rPr>
                <w:color w:val="000000"/>
                <w:szCs w:val="28"/>
              </w:rPr>
            </w:pPr>
            <w:r w:rsidRPr="00331741">
              <w:rPr>
                <w:color w:val="000000"/>
                <w:szCs w:val="28"/>
              </w:rPr>
              <w:t>Наталия Викторовна</w:t>
            </w:r>
          </w:p>
          <w:p w:rsidR="00331741" w:rsidRPr="00331741" w:rsidRDefault="00331741" w:rsidP="003317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331741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33174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 xml:space="preserve">Поляков </w:t>
            </w:r>
          </w:p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>Петр Иванович</w:t>
            </w:r>
          </w:p>
        </w:tc>
        <w:tc>
          <w:tcPr>
            <w:tcW w:w="5245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331741" w:rsidRPr="00B277D6" w:rsidTr="00B64BB1">
        <w:tc>
          <w:tcPr>
            <w:tcW w:w="629" w:type="dxa"/>
          </w:tcPr>
          <w:p w:rsidR="00331741" w:rsidRPr="00B277D6" w:rsidRDefault="00331741" w:rsidP="0033174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317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Церникель</w:t>
            </w:r>
            <w:proofErr w:type="spellEnd"/>
            <w:r w:rsidRPr="003317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Людмила Валерьевна</w:t>
            </w:r>
          </w:p>
        </w:tc>
        <w:tc>
          <w:tcPr>
            <w:tcW w:w="5245" w:type="dxa"/>
          </w:tcPr>
          <w:p w:rsidR="00331741" w:rsidRPr="00331741" w:rsidRDefault="00331741" w:rsidP="003317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741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577567" w:rsidRPr="00327D80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2F0" w:rsidRDefault="00B052F0">
      <w:r>
        <w:separator/>
      </w:r>
    </w:p>
  </w:endnote>
  <w:endnote w:type="continuationSeparator" w:id="0">
    <w:p w:rsidR="00B052F0" w:rsidRDefault="00B05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2F0" w:rsidRDefault="00B052F0">
      <w:r>
        <w:separator/>
      </w:r>
    </w:p>
  </w:footnote>
  <w:footnote w:type="continuationSeparator" w:id="0">
    <w:p w:rsidR="00B052F0" w:rsidRDefault="00B05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3971D8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5102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31415B"/>
    <w:rsid w:val="0032187F"/>
    <w:rsid w:val="00327D80"/>
    <w:rsid w:val="00331741"/>
    <w:rsid w:val="003328AF"/>
    <w:rsid w:val="00333A17"/>
    <w:rsid w:val="0037549B"/>
    <w:rsid w:val="0038111B"/>
    <w:rsid w:val="003971D8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02D2"/>
    <w:rsid w:val="005124B6"/>
    <w:rsid w:val="00523A4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36DBD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052F0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6B71C-4CA0-4AE3-8169-9C194074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2023-05-30T07:55:00Z</dcterms:created>
  <dcterms:modified xsi:type="dcterms:W3CDTF">2023-05-30T09:16:00Z</dcterms:modified>
</cp:coreProperties>
</file>